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0C1" w:rsidRPr="008E24F0" w:rsidRDefault="00324A45" w:rsidP="00324A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4F0">
        <w:rPr>
          <w:rFonts w:ascii="Times New Roman" w:hAnsi="Times New Roman" w:cs="Times New Roman"/>
          <w:b/>
          <w:sz w:val="24"/>
          <w:szCs w:val="24"/>
        </w:rPr>
        <w:t>Резюме ППС</w:t>
      </w:r>
      <w:r w:rsidR="001133B3" w:rsidRPr="008E24F0">
        <w:rPr>
          <w:rFonts w:ascii="Times New Roman" w:hAnsi="Times New Roman" w:cs="Times New Roman"/>
          <w:b/>
          <w:sz w:val="24"/>
          <w:szCs w:val="24"/>
        </w:rPr>
        <w:t xml:space="preserve"> и анкеты дисцип</w:t>
      </w:r>
      <w:bookmarkStart w:id="0" w:name="_GoBack"/>
      <w:bookmarkEnd w:id="0"/>
      <w:r w:rsidR="001133B3" w:rsidRPr="008E24F0">
        <w:rPr>
          <w:rFonts w:ascii="Times New Roman" w:hAnsi="Times New Roman" w:cs="Times New Roman"/>
          <w:b/>
          <w:sz w:val="24"/>
          <w:szCs w:val="24"/>
        </w:rPr>
        <w:t>лин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24A45" w:rsidTr="00324A45">
        <w:tc>
          <w:tcPr>
            <w:tcW w:w="4785" w:type="dxa"/>
          </w:tcPr>
          <w:p w:rsidR="00324A45" w:rsidRPr="001133B3" w:rsidRDefault="00324A45" w:rsidP="001133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3B3">
              <w:rPr>
                <w:rFonts w:ascii="Times New Roman" w:hAnsi="Times New Roman" w:cs="Times New Roman"/>
                <w:b/>
                <w:sz w:val="24"/>
                <w:szCs w:val="24"/>
              </w:rPr>
              <w:t>ФИО преподавателя</w:t>
            </w:r>
          </w:p>
        </w:tc>
        <w:tc>
          <w:tcPr>
            <w:tcW w:w="4786" w:type="dxa"/>
          </w:tcPr>
          <w:p w:rsidR="00324A45" w:rsidRPr="001133B3" w:rsidRDefault="00324A45" w:rsidP="001133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3B3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Преподаваемая дисциплина</w:t>
            </w:r>
          </w:p>
        </w:tc>
      </w:tr>
      <w:tr w:rsidR="00324A45" w:rsidTr="00324A45">
        <w:tc>
          <w:tcPr>
            <w:tcW w:w="4785" w:type="dxa"/>
          </w:tcPr>
          <w:p w:rsidR="00324A45" w:rsidRPr="001133B3" w:rsidRDefault="00022891" w:rsidP="008E2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proofErr w:type="spellStart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Талыпов</w:t>
              </w:r>
              <w:proofErr w:type="spellEnd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Кубатбек</w:t>
              </w:r>
              <w:proofErr w:type="spellEnd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Кеме</w:t>
              </w:r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л</w:t>
              </w:r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ович</w:t>
              </w:r>
              <w:proofErr w:type="spellEnd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, </w:t>
              </w:r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y-KG"/>
                </w:rPr>
                <w:t>к.т.н.</w:t>
              </w:r>
              <w:proofErr w:type="gramStart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y-KG"/>
                </w:rPr>
                <w:t>,д</w:t>
              </w:r>
              <w:proofErr w:type="gramEnd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y-KG"/>
                </w:rPr>
                <w:t>оцент</w:t>
              </w:r>
            </w:hyperlink>
          </w:p>
        </w:tc>
        <w:tc>
          <w:tcPr>
            <w:tcW w:w="4786" w:type="dxa"/>
          </w:tcPr>
          <w:p w:rsidR="00324A45" w:rsidRPr="001133B3" w:rsidRDefault="00022891" w:rsidP="008E2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1133B3" w:rsidRPr="00022891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«</w:t>
              </w:r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Автоматизированные системы проектирования и кадастра</w:t>
              </w:r>
              <w:r w:rsidR="001133B3" w:rsidRPr="00022891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»</w:t>
              </w:r>
            </w:hyperlink>
          </w:p>
        </w:tc>
      </w:tr>
      <w:tr w:rsidR="00324A45" w:rsidTr="00324A45">
        <w:tc>
          <w:tcPr>
            <w:tcW w:w="4785" w:type="dxa"/>
          </w:tcPr>
          <w:p w:rsidR="00324A45" w:rsidRPr="001133B3" w:rsidRDefault="00022891" w:rsidP="008E2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proofErr w:type="spellStart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Тологонова</w:t>
              </w:r>
              <w:proofErr w:type="spellEnd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Аида </w:t>
              </w:r>
              <w:proofErr w:type="spellStart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Мырзакановна</w:t>
              </w:r>
              <w:proofErr w:type="spellEnd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, к.э.н., доцент</w:t>
              </w:r>
            </w:hyperlink>
          </w:p>
        </w:tc>
        <w:tc>
          <w:tcPr>
            <w:tcW w:w="4786" w:type="dxa"/>
          </w:tcPr>
          <w:p w:rsidR="00324A45" w:rsidRPr="001133B3" w:rsidRDefault="00022891" w:rsidP="008E2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«Денежные потоки в оценочной деятельности»</w:t>
              </w:r>
            </w:hyperlink>
          </w:p>
        </w:tc>
      </w:tr>
      <w:tr w:rsidR="001133B3" w:rsidTr="00324A45">
        <w:tc>
          <w:tcPr>
            <w:tcW w:w="4785" w:type="dxa"/>
          </w:tcPr>
          <w:p w:rsidR="001133B3" w:rsidRPr="001133B3" w:rsidRDefault="00022891" w:rsidP="008E2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Пак </w:t>
              </w:r>
              <w:proofErr w:type="spellStart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Гулмира</w:t>
              </w:r>
              <w:proofErr w:type="spellEnd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Бердибековна</w:t>
              </w:r>
              <w:proofErr w:type="spellEnd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, </w:t>
              </w:r>
              <w:proofErr w:type="spellStart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ст</w:t>
              </w:r>
              <w:proofErr w:type="gramStart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.п</w:t>
              </w:r>
              <w:proofErr w:type="gramEnd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реподаватель</w:t>
              </w:r>
              <w:proofErr w:type="spellEnd"/>
            </w:hyperlink>
          </w:p>
        </w:tc>
        <w:tc>
          <w:tcPr>
            <w:tcW w:w="4786" w:type="dxa"/>
          </w:tcPr>
          <w:p w:rsidR="001133B3" w:rsidRPr="001133B3" w:rsidRDefault="00022891" w:rsidP="008E2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" w:history="1">
              <w:r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y-KG"/>
                </w:rPr>
                <w:t>Деловой английский язык</w:t>
              </w:r>
              <w:r w:rsidRPr="00022891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»</w:t>
              </w:r>
            </w:hyperlink>
          </w:p>
        </w:tc>
      </w:tr>
      <w:tr w:rsidR="001133B3" w:rsidTr="00324A45">
        <w:tc>
          <w:tcPr>
            <w:tcW w:w="4785" w:type="dxa"/>
          </w:tcPr>
          <w:p w:rsidR="001133B3" w:rsidRPr="001133B3" w:rsidRDefault="00022891" w:rsidP="008E2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proofErr w:type="spellStart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Исмаилова</w:t>
              </w:r>
              <w:proofErr w:type="spellEnd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Клара </w:t>
              </w:r>
              <w:proofErr w:type="spellStart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Чекишовна</w:t>
              </w:r>
              <w:proofErr w:type="spellEnd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, к.э.н., доцент</w:t>
              </w:r>
            </w:hyperlink>
          </w:p>
        </w:tc>
        <w:tc>
          <w:tcPr>
            <w:tcW w:w="4786" w:type="dxa"/>
          </w:tcPr>
          <w:p w:rsidR="001133B3" w:rsidRPr="001133B3" w:rsidRDefault="00022891" w:rsidP="008E24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hyperlink r:id="rId12" w:history="1"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«Инвентаризация объектов недвижимости»</w:t>
              </w:r>
            </w:hyperlink>
          </w:p>
        </w:tc>
      </w:tr>
      <w:tr w:rsidR="001133B3" w:rsidTr="00324A45">
        <w:tc>
          <w:tcPr>
            <w:tcW w:w="4785" w:type="dxa"/>
          </w:tcPr>
          <w:p w:rsidR="001133B3" w:rsidRPr="001133B3" w:rsidRDefault="00022891" w:rsidP="008E2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proofErr w:type="spellStart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Исмаилова</w:t>
              </w:r>
              <w:proofErr w:type="spellEnd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Клара </w:t>
              </w:r>
              <w:proofErr w:type="spellStart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Чекишовна</w:t>
              </w:r>
              <w:proofErr w:type="spellEnd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, к.э.н., доцент</w:t>
              </w:r>
            </w:hyperlink>
          </w:p>
        </w:tc>
        <w:tc>
          <w:tcPr>
            <w:tcW w:w="4786" w:type="dxa"/>
          </w:tcPr>
          <w:p w:rsidR="001133B3" w:rsidRPr="001133B3" w:rsidRDefault="00022891" w:rsidP="008E24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hyperlink r:id="rId14" w:history="1">
              <w:r w:rsidR="001133B3" w:rsidRPr="00022891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«</w:t>
              </w:r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y-KG"/>
                </w:rPr>
                <w:t>Кадастр недвижимости</w:t>
              </w:r>
              <w:r w:rsidR="001133B3" w:rsidRPr="00022891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»</w:t>
              </w:r>
            </w:hyperlink>
          </w:p>
        </w:tc>
      </w:tr>
      <w:tr w:rsidR="001133B3" w:rsidTr="00324A45">
        <w:tc>
          <w:tcPr>
            <w:tcW w:w="4785" w:type="dxa"/>
          </w:tcPr>
          <w:p w:rsidR="001133B3" w:rsidRPr="001133B3" w:rsidRDefault="00022891" w:rsidP="008E2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proofErr w:type="spellStart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Тологонова</w:t>
              </w:r>
              <w:proofErr w:type="spellEnd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Аида </w:t>
              </w:r>
              <w:proofErr w:type="spellStart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Мырзакановна</w:t>
              </w:r>
              <w:proofErr w:type="spellEnd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, к.э.н., доцент</w:t>
              </w:r>
            </w:hyperlink>
          </w:p>
        </w:tc>
        <w:tc>
          <w:tcPr>
            <w:tcW w:w="4786" w:type="dxa"/>
          </w:tcPr>
          <w:p w:rsidR="001133B3" w:rsidRPr="001133B3" w:rsidRDefault="00022891" w:rsidP="008E24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hyperlink r:id="rId16" w:history="1">
              <w:r w:rsidR="001133B3" w:rsidRPr="00022891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«</w:t>
              </w:r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y-KG"/>
                </w:rPr>
                <w:t>Оценка  недвижимости</w:t>
              </w:r>
              <w:r w:rsidR="001133B3" w:rsidRPr="00022891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»</w:t>
              </w:r>
            </w:hyperlink>
          </w:p>
        </w:tc>
      </w:tr>
      <w:tr w:rsidR="001133B3" w:rsidTr="00324A45">
        <w:tc>
          <w:tcPr>
            <w:tcW w:w="4785" w:type="dxa"/>
          </w:tcPr>
          <w:p w:rsidR="001133B3" w:rsidRPr="001133B3" w:rsidRDefault="00022891" w:rsidP="008E2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proofErr w:type="spellStart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Кебеков</w:t>
              </w:r>
              <w:proofErr w:type="spellEnd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Аман </w:t>
              </w:r>
              <w:proofErr w:type="spellStart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Жумабекович</w:t>
              </w:r>
              <w:proofErr w:type="spellEnd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, </w:t>
              </w:r>
              <w:proofErr w:type="spellStart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и.о</w:t>
              </w:r>
              <w:proofErr w:type="gramStart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.д</w:t>
              </w:r>
              <w:proofErr w:type="gramEnd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оцента</w:t>
              </w:r>
              <w:proofErr w:type="spellEnd"/>
            </w:hyperlink>
          </w:p>
        </w:tc>
        <w:tc>
          <w:tcPr>
            <w:tcW w:w="4786" w:type="dxa"/>
          </w:tcPr>
          <w:p w:rsidR="001133B3" w:rsidRPr="001133B3" w:rsidRDefault="00022891" w:rsidP="008E24F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hyperlink r:id="rId18" w:history="1"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«</w:t>
              </w:r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y-KG"/>
                </w:rPr>
                <w:t>Р</w:t>
              </w:r>
              <w:proofErr w:type="spellStart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егистрация</w:t>
              </w:r>
              <w:proofErr w:type="spellEnd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прав на недвижимое имущество»</w:t>
              </w:r>
            </w:hyperlink>
          </w:p>
        </w:tc>
      </w:tr>
      <w:tr w:rsidR="001133B3" w:rsidTr="00324A45">
        <w:tc>
          <w:tcPr>
            <w:tcW w:w="4785" w:type="dxa"/>
          </w:tcPr>
          <w:p w:rsidR="001133B3" w:rsidRPr="001133B3" w:rsidRDefault="00022891" w:rsidP="008E2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proofErr w:type="spellStart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Исмаилова</w:t>
              </w:r>
              <w:proofErr w:type="spellEnd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Клара </w:t>
              </w:r>
              <w:proofErr w:type="spellStart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Чекишовна</w:t>
              </w:r>
              <w:proofErr w:type="spellEnd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, к.э.н., доцент</w:t>
              </w:r>
            </w:hyperlink>
          </w:p>
        </w:tc>
        <w:tc>
          <w:tcPr>
            <w:tcW w:w="4786" w:type="dxa"/>
          </w:tcPr>
          <w:p w:rsidR="001133B3" w:rsidRPr="001133B3" w:rsidRDefault="00022891" w:rsidP="008E24F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0" w:history="1">
              <w:r w:rsidR="001133B3" w:rsidRPr="00022891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«</w:t>
              </w:r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Современные проблемы землеустройства и кадастров</w:t>
              </w:r>
              <w:r w:rsidR="001133B3" w:rsidRPr="00022891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»</w:t>
              </w:r>
            </w:hyperlink>
          </w:p>
        </w:tc>
      </w:tr>
      <w:tr w:rsidR="001133B3" w:rsidTr="00324A45">
        <w:tc>
          <w:tcPr>
            <w:tcW w:w="4785" w:type="dxa"/>
          </w:tcPr>
          <w:p w:rsidR="001133B3" w:rsidRPr="001133B3" w:rsidRDefault="00022891" w:rsidP="008E2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proofErr w:type="spellStart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Болотов</w:t>
              </w:r>
              <w:proofErr w:type="spellEnd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Таалай</w:t>
              </w:r>
              <w:r w:rsidR="00147D4E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бек</w:t>
              </w:r>
              <w:proofErr w:type="spellEnd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Турсункулович</w:t>
              </w:r>
              <w:proofErr w:type="spellEnd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, к.т.н., доцент</w:t>
              </w:r>
            </w:hyperlink>
          </w:p>
        </w:tc>
        <w:tc>
          <w:tcPr>
            <w:tcW w:w="4786" w:type="dxa"/>
          </w:tcPr>
          <w:p w:rsidR="001133B3" w:rsidRPr="001133B3" w:rsidRDefault="00022891" w:rsidP="008E24F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22" w:history="1">
              <w:r w:rsidR="001133B3" w:rsidRPr="00022891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«</w:t>
              </w:r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y-KG"/>
                </w:rPr>
                <w:t>Территориальное планирование и прогнозирование</w:t>
              </w:r>
              <w:r w:rsidR="001133B3" w:rsidRPr="00022891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»</w:t>
              </w:r>
            </w:hyperlink>
          </w:p>
        </w:tc>
      </w:tr>
      <w:tr w:rsidR="001133B3" w:rsidTr="00324A45">
        <w:tc>
          <w:tcPr>
            <w:tcW w:w="4785" w:type="dxa"/>
          </w:tcPr>
          <w:p w:rsidR="001133B3" w:rsidRPr="001133B3" w:rsidRDefault="00022891" w:rsidP="008E2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proofErr w:type="spellStart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Болотов</w:t>
              </w:r>
              <w:proofErr w:type="spellEnd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Таалай</w:t>
              </w:r>
              <w:proofErr w:type="spellEnd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Турсункулович</w:t>
              </w:r>
              <w:proofErr w:type="spellEnd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, к.т.н., доцент</w:t>
              </w:r>
            </w:hyperlink>
          </w:p>
        </w:tc>
        <w:tc>
          <w:tcPr>
            <w:tcW w:w="4786" w:type="dxa"/>
          </w:tcPr>
          <w:p w:rsidR="001133B3" w:rsidRPr="001133B3" w:rsidRDefault="00022891" w:rsidP="008E24F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24" w:history="1"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«Технические аспекты экспертизы и эксплуатации недвижимости»</w:t>
              </w:r>
            </w:hyperlink>
          </w:p>
        </w:tc>
      </w:tr>
      <w:tr w:rsidR="001133B3" w:rsidTr="00324A45">
        <w:tc>
          <w:tcPr>
            <w:tcW w:w="4785" w:type="dxa"/>
          </w:tcPr>
          <w:p w:rsidR="001133B3" w:rsidRPr="001133B3" w:rsidRDefault="00022891" w:rsidP="008E2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proofErr w:type="spellStart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Тологонова</w:t>
              </w:r>
              <w:proofErr w:type="spellEnd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Аида </w:t>
              </w:r>
              <w:proofErr w:type="spellStart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Мырзакановна</w:t>
              </w:r>
              <w:proofErr w:type="spellEnd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, к.э.н., доцент</w:t>
              </w:r>
            </w:hyperlink>
          </w:p>
        </w:tc>
        <w:tc>
          <w:tcPr>
            <w:tcW w:w="4786" w:type="dxa"/>
          </w:tcPr>
          <w:p w:rsidR="001133B3" w:rsidRPr="001133B3" w:rsidRDefault="00022891" w:rsidP="008E24F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26" w:history="1">
              <w:r w:rsidR="001133B3" w:rsidRPr="00022891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«Управление земельными ресурсами и объектами недвижимости»</w:t>
              </w:r>
            </w:hyperlink>
          </w:p>
        </w:tc>
      </w:tr>
      <w:tr w:rsidR="001133B3" w:rsidTr="00324A45">
        <w:tc>
          <w:tcPr>
            <w:tcW w:w="4785" w:type="dxa"/>
          </w:tcPr>
          <w:p w:rsidR="001133B3" w:rsidRPr="001133B3" w:rsidRDefault="00022891" w:rsidP="008E2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proofErr w:type="spellStart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Исмаилова</w:t>
              </w:r>
              <w:proofErr w:type="spellEnd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Клара </w:t>
              </w:r>
              <w:proofErr w:type="spellStart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Чекишовна</w:t>
              </w:r>
              <w:proofErr w:type="spellEnd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, к.э.н., доцент</w:t>
              </w:r>
            </w:hyperlink>
          </w:p>
        </w:tc>
        <w:tc>
          <w:tcPr>
            <w:tcW w:w="4786" w:type="dxa"/>
          </w:tcPr>
          <w:p w:rsidR="001133B3" w:rsidRPr="001133B3" w:rsidRDefault="00022891" w:rsidP="008E24F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28" w:history="1">
              <w:r w:rsidR="001133B3" w:rsidRPr="00022891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«</w:t>
              </w:r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y-KG"/>
                </w:rPr>
                <w:t>Установление прав собственности и контроль использовани</w:t>
              </w:r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я </w:t>
              </w:r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y-KG"/>
                </w:rPr>
                <w:t>земельных участков и обьектов недвижимости</w:t>
              </w:r>
              <w:r w:rsidR="001133B3" w:rsidRPr="00022891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</w:rPr>
                <w:t>»</w:t>
              </w:r>
            </w:hyperlink>
          </w:p>
        </w:tc>
      </w:tr>
      <w:tr w:rsidR="001133B3" w:rsidTr="00022891">
        <w:trPr>
          <w:trHeight w:val="92"/>
        </w:trPr>
        <w:tc>
          <w:tcPr>
            <w:tcW w:w="4785" w:type="dxa"/>
          </w:tcPr>
          <w:p w:rsidR="001133B3" w:rsidRPr="001133B3" w:rsidRDefault="00022891" w:rsidP="008E2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proofErr w:type="spellStart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Тойчубек</w:t>
              </w:r>
              <w:proofErr w:type="spellEnd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уулу</w:t>
              </w:r>
              <w:proofErr w:type="spellEnd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Алтынбек</w:t>
              </w:r>
              <w:proofErr w:type="spellEnd"/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, к.э.н., доцент</w:t>
              </w:r>
            </w:hyperlink>
          </w:p>
        </w:tc>
        <w:tc>
          <w:tcPr>
            <w:tcW w:w="4786" w:type="dxa"/>
          </w:tcPr>
          <w:p w:rsidR="001133B3" w:rsidRPr="001133B3" w:rsidRDefault="00022891" w:rsidP="008E24F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30" w:history="1">
              <w:r w:rsidR="001133B3" w:rsidRPr="000228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«Экономика и управление»</w:t>
              </w:r>
            </w:hyperlink>
          </w:p>
        </w:tc>
      </w:tr>
    </w:tbl>
    <w:p w:rsidR="00324A45" w:rsidRDefault="00324A45" w:rsidP="00324A45">
      <w:pPr>
        <w:jc w:val="both"/>
      </w:pPr>
    </w:p>
    <w:sectPr w:rsidR="00324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A45"/>
    <w:rsid w:val="00022891"/>
    <w:rsid w:val="001133B3"/>
    <w:rsid w:val="00147D4E"/>
    <w:rsid w:val="00324A45"/>
    <w:rsid w:val="008E24F0"/>
    <w:rsid w:val="00B3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2289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2289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4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22891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2289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44;&#1077;&#1085;&#1077;&#1078;&#1085;&#1099;&#1077;%20&#1087;&#1086;&#1090;&#1086;&#1082;&#1080;.pdf" TargetMode="External"/><Relationship Id="rId13" Type="http://schemas.openxmlformats.org/officeDocument/2006/relationships/hyperlink" Target="&#1048;&#1089;&#1084;&#1072;&#1080;&#1083;&#1086;&#1074;&#1072;%20&#1050;.&#1063;..pdf" TargetMode="External"/><Relationship Id="rId18" Type="http://schemas.openxmlformats.org/officeDocument/2006/relationships/hyperlink" Target="&#1056;&#1077;&#1075;&#1080;&#1089;.&#1087;&#1088;&#1072;&#1074;%20&#1085;&#1072;%20&#1085;&#1077;&#1076;&#1074;.&#1080;&#1084;&#1091;&#1097;..pdf" TargetMode="External"/><Relationship Id="rId26" Type="http://schemas.openxmlformats.org/officeDocument/2006/relationships/hyperlink" Target="&#1059;&#1087;&#1088;&#1072;&#1074;.&#1079;&#1077;&#1084;.&#1088;&#1077;&#1089;&#1091;&#1088;&#1089;..pdf" TargetMode="External"/><Relationship Id="rId3" Type="http://schemas.openxmlformats.org/officeDocument/2006/relationships/settings" Target="settings.xml"/><Relationship Id="rId21" Type="http://schemas.openxmlformats.org/officeDocument/2006/relationships/hyperlink" Target="&#1041;&#1086;&#1083;&#1086;&#1090;&#1086;&#1074;%20&#1058;.&#1058;..pdf" TargetMode="External"/><Relationship Id="rId7" Type="http://schemas.openxmlformats.org/officeDocument/2006/relationships/hyperlink" Target="&#1058;&#1086;&#1083;&#1086;&#1075;&#1086;&#1085;&#1086;&#1074;&#1072;%20&#1040;..pdf" TargetMode="External"/><Relationship Id="rId12" Type="http://schemas.openxmlformats.org/officeDocument/2006/relationships/hyperlink" Target="&#1048;&#1085;&#1074;.&#1086;&#1073;&#1098;&#1077;&#1082;&#1090;&#1086;&#1074;%20&#1085;&#1077;&#1076;&#1074;..pdf" TargetMode="External"/><Relationship Id="rId17" Type="http://schemas.openxmlformats.org/officeDocument/2006/relationships/hyperlink" Target="&#1050;&#1077;&#1073;&#1077;&#1082;&#1086;&#1074;%20&#1040;.&#1046;..pdf" TargetMode="External"/><Relationship Id="rId25" Type="http://schemas.openxmlformats.org/officeDocument/2006/relationships/hyperlink" Target="&#1058;&#1086;&#1083;&#1086;&#1075;&#1086;&#1085;&#1086;&#1074;&#1072;%20&#1040;.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&#1054;&#1094;&#1077;&#1085;&#1082;&#1072;%20&#1085;&#1077;&#1076;&#1074;..pdf" TargetMode="External"/><Relationship Id="rId20" Type="http://schemas.openxmlformats.org/officeDocument/2006/relationships/hyperlink" Target="&#1057;&#1086;&#1074;&#1088;.&#1087;&#1088;&#1086;&#1073;&#1083;&#1077;&#1084;&#1099;%20&#1079;&#1077;&#1084;&#1077;&#1091;&#1089;&#1090;&#1088;..pdf" TargetMode="External"/><Relationship Id="rId29" Type="http://schemas.openxmlformats.org/officeDocument/2006/relationships/hyperlink" Target="&#1058;&#1086;&#1081;&#1095;&#1091;&#1073;&#1077;&#1082;%20&#1091;.&#1040;..pdf" TargetMode="External"/><Relationship Id="rId1" Type="http://schemas.openxmlformats.org/officeDocument/2006/relationships/styles" Target="styles.xml"/><Relationship Id="rId6" Type="http://schemas.openxmlformats.org/officeDocument/2006/relationships/hyperlink" Target="&#171;&#1040;&#1074;&#1090;&#1086;&#1084;&#1072;&#1090;&#1080;&#1079;&#1080;&#1088;&#1086;&#1074;&#1072;&#1085;&#1085;&#1099;&#1077;%20&#1089;&#1080;&#1089;&#1090;&#1077;&#1084;&#1099;%20&#1087;&#1088;&#1086;&#1077;&#1082;&#1090;&#1080;&#1088;&#1086;&#1074;&#1072;&#1085;&#1080;&#1103;%20&#1080;%20&#1082;&#1072;&#1076;&#1072;&#1089;&#1090;&#1088;&#1072;&#187;.pdf" TargetMode="External"/><Relationship Id="rId11" Type="http://schemas.openxmlformats.org/officeDocument/2006/relationships/hyperlink" Target="&#1048;&#1089;&#1084;&#1072;&#1080;&#1083;&#1086;&#1074;&#1072;%20&#1050;.&#1063;..pdf" TargetMode="External"/><Relationship Id="rId24" Type="http://schemas.openxmlformats.org/officeDocument/2006/relationships/hyperlink" Target="&#1058;&#1077;&#1093;&#1085;.&#1072;&#1089;&#1087;&#1077;&#1082;&#1090;&#1099;%20&#1101;&#1082;&#1089;&#1087;&#1077;&#1088;..pdf" TargetMode="External"/><Relationship Id="rId32" Type="http://schemas.openxmlformats.org/officeDocument/2006/relationships/theme" Target="theme/theme1.xml"/><Relationship Id="rId5" Type="http://schemas.openxmlformats.org/officeDocument/2006/relationships/hyperlink" Target="&#1058;&#1072;&#1083;&#1099;&#1087;&#1086;&#1074;%20&#1050;.&#1050;..pdf" TargetMode="External"/><Relationship Id="rId15" Type="http://schemas.openxmlformats.org/officeDocument/2006/relationships/hyperlink" Target="&#1058;&#1086;&#1083;&#1086;&#1075;&#1086;&#1085;&#1086;&#1074;&#1072;%20&#1040;..pdf" TargetMode="External"/><Relationship Id="rId23" Type="http://schemas.openxmlformats.org/officeDocument/2006/relationships/hyperlink" Target="&#1041;&#1086;&#1083;&#1086;&#1090;&#1086;&#1074;%20&#1058;.&#1058;..pdf" TargetMode="External"/><Relationship Id="rId28" Type="http://schemas.openxmlformats.org/officeDocument/2006/relationships/hyperlink" Target="&#1059;&#1089;&#1090;&#1072;&#1085;.&#1087;&#1088;&#1072;&#1074;%20&#1085;&#1072;%20&#1085;&#1077;&#1076;&#1074;.&#1080;&#1084;&#1091;&#1097;..pdf" TargetMode="External"/><Relationship Id="rId10" Type="http://schemas.openxmlformats.org/officeDocument/2006/relationships/hyperlink" Target="&#1044;&#1077;&#1083;&#1086;&#1074;&#1086;&#1081;%20&#1072;&#1085;&#1075;.%20&#1103;&#1079;&#1099;&#1082;.pdf" TargetMode="External"/><Relationship Id="rId19" Type="http://schemas.openxmlformats.org/officeDocument/2006/relationships/hyperlink" Target="&#1048;&#1089;&#1084;&#1072;&#1080;&#1083;&#1086;&#1074;&#1072;%20&#1050;.&#1063;..pdf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&#1055;&#1072;&#1082;%20&#1043;.&#1041;..pdf" TargetMode="External"/><Relationship Id="rId14" Type="http://schemas.openxmlformats.org/officeDocument/2006/relationships/hyperlink" Target="&#1050;&#1072;&#1076;&#1072;&#1089;&#1090;&#1088;%20&#1085;&#1077;&#1076;&#1074;..pdf" TargetMode="External"/><Relationship Id="rId22" Type="http://schemas.openxmlformats.org/officeDocument/2006/relationships/hyperlink" Target="&#1058;&#1077;&#1088;&#1088;&#1080;&#1090;.&#1087;&#1083;&#1072;&#1085;.&#1080;%20&#1087;&#1088;&#1086;&#1075;&#1086;&#1085;&#1086;&#1079;..pdf" TargetMode="External"/><Relationship Id="rId27" Type="http://schemas.openxmlformats.org/officeDocument/2006/relationships/hyperlink" Target="&#1048;&#1089;&#1084;&#1072;&#1080;&#1083;&#1086;&#1074;&#1072;%20&#1050;.&#1063;..pdf" TargetMode="External"/><Relationship Id="rId30" Type="http://schemas.openxmlformats.org/officeDocument/2006/relationships/hyperlink" Target="&#1069;&#1082;&#1086;&#1085;&#1086;&#1084;&#1080;&#1082;&#1072;%20&#1080;%20&#1091;&#1087;&#1088;&#1072;&#1074;&#1083;&#1077;&#1085;&#1080;&#1077;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wstserver</dc:creator>
  <cp:lastModifiedBy>wstserver</cp:lastModifiedBy>
  <cp:revision>4</cp:revision>
  <dcterms:created xsi:type="dcterms:W3CDTF">2018-05-17T04:31:00Z</dcterms:created>
  <dcterms:modified xsi:type="dcterms:W3CDTF">2018-05-17T05:04:00Z</dcterms:modified>
</cp:coreProperties>
</file>